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DE97AD5" w14:textId="044D0A9F" w:rsidR="00482B77" w:rsidRDefault="00482B77" w:rsidP="00482B77">
      <w:pPr>
        <w:jc w:val="center"/>
      </w:pPr>
      <w:r>
        <w:t>G</w:t>
      </w:r>
      <w:r w:rsidR="00F34137">
        <w:t>rade 4</w:t>
      </w:r>
      <w:r w:rsidR="00D50B18">
        <w:t xml:space="preserve"> Content Focus Outline</w:t>
      </w:r>
    </w:p>
    <w:p w14:paraId="311A2E39" w14:textId="77777777" w:rsidR="00482B77" w:rsidRDefault="00482B77"/>
    <w:p w14:paraId="195D1848" w14:textId="265FBE16" w:rsidR="004D2839" w:rsidRDefault="00482B77" w:rsidP="00ED71E9">
      <w:r>
        <w:t>Week 1</w:t>
      </w:r>
      <w:r>
        <w:tab/>
      </w:r>
      <w:r w:rsidR="00133F90">
        <w:t>Character Deve</w:t>
      </w:r>
      <w:r w:rsidR="00ED71E9">
        <w:t>lopment, Character Point of View</w:t>
      </w:r>
    </w:p>
    <w:p w14:paraId="47C0E7EE" w14:textId="73CA137F" w:rsidR="00482B77" w:rsidRDefault="00482B77">
      <w:r>
        <w:t>Week 2</w:t>
      </w:r>
      <w:r>
        <w:tab/>
      </w:r>
      <w:r w:rsidR="00133F90">
        <w:t xml:space="preserve">Main Idea, Details, Chronological Order </w:t>
      </w:r>
    </w:p>
    <w:p w14:paraId="64E7A281" w14:textId="46657261" w:rsidR="00112027" w:rsidRDefault="00112027">
      <w:r>
        <w:t>Week 3</w:t>
      </w:r>
      <w:r>
        <w:tab/>
        <w:t>Themes/Topics</w:t>
      </w:r>
      <w:bookmarkStart w:id="0" w:name="_GoBack"/>
      <w:bookmarkEnd w:id="0"/>
    </w:p>
    <w:p w14:paraId="4AE03CAB" w14:textId="3F205772" w:rsidR="00482B77" w:rsidRDefault="00112027">
      <w:r>
        <w:t>Week 4</w:t>
      </w:r>
      <w:r w:rsidR="00482B77">
        <w:tab/>
      </w:r>
      <w:r w:rsidR="00133F90">
        <w:t xml:space="preserve">Figurative/Descriptive Language (Poetry) </w:t>
      </w:r>
      <w:r w:rsidR="00F34137">
        <w:t>Antonyms/Synonyms</w:t>
      </w:r>
    </w:p>
    <w:p w14:paraId="48D01C4A" w14:textId="51174F13" w:rsidR="00482B77" w:rsidRDefault="00112027">
      <w:r>
        <w:t>Week 5</w:t>
      </w:r>
      <w:r w:rsidR="00482B77">
        <w:tab/>
      </w:r>
      <w:r w:rsidR="00133F90">
        <w:t>Bases/Affixes</w:t>
      </w:r>
    </w:p>
    <w:p w14:paraId="0BC2EF7E" w14:textId="17110E61" w:rsidR="00CA0963" w:rsidRDefault="00112027" w:rsidP="00CA0963">
      <w:r>
        <w:t>Week 6</w:t>
      </w:r>
      <w:r w:rsidR="00482B77">
        <w:tab/>
      </w:r>
      <w:r w:rsidR="00F34137">
        <w:t>Conclusions, Inferences</w:t>
      </w:r>
    </w:p>
    <w:p w14:paraId="52D2E01D" w14:textId="0F78B520" w:rsidR="00CA0963" w:rsidRDefault="00112027" w:rsidP="00CA0963">
      <w:r>
        <w:t>Week 7</w:t>
      </w:r>
      <w:r w:rsidR="00482B77">
        <w:tab/>
      </w:r>
      <w:r w:rsidR="00133F90">
        <w:t>Context Clues</w:t>
      </w:r>
    </w:p>
    <w:p w14:paraId="7273B21A" w14:textId="59E8FD61" w:rsidR="00482B77" w:rsidRDefault="00482B77">
      <w:r>
        <w:t>Week 8</w:t>
      </w:r>
      <w:r>
        <w:tab/>
        <w:t>Review/Assess</w:t>
      </w:r>
    </w:p>
    <w:p w14:paraId="2D34859A" w14:textId="77777777" w:rsidR="00360659" w:rsidRDefault="00360659"/>
    <w:p w14:paraId="1D1E77D3" w14:textId="798F176A" w:rsidR="00112027" w:rsidRDefault="00112027">
      <w:r>
        <w:t>Week 9</w:t>
      </w:r>
      <w:r>
        <w:tab/>
        <w:t>Text Features (Literary)</w:t>
      </w:r>
    </w:p>
    <w:p w14:paraId="7C371C92" w14:textId="0E246C2B" w:rsidR="00482B77" w:rsidRDefault="00112027" w:rsidP="00112027">
      <w:r>
        <w:t>Week 10</w:t>
      </w:r>
      <w:r>
        <w:tab/>
        <w:t>Text Features (Informational</w:t>
      </w:r>
      <w:r w:rsidR="00482B77">
        <w:t>)</w:t>
      </w:r>
    </w:p>
    <w:p w14:paraId="694FF650" w14:textId="427F7B77" w:rsidR="00482B77" w:rsidRDefault="00112027">
      <w:r>
        <w:t>Week 11</w:t>
      </w:r>
      <w:r w:rsidR="00482B77">
        <w:tab/>
      </w:r>
      <w:r>
        <w:t>Locate, Interpret, Organize (Informational)</w:t>
      </w:r>
    </w:p>
    <w:p w14:paraId="753B12CE" w14:textId="2FFEAA2A" w:rsidR="00133F90" w:rsidRDefault="00112027">
      <w:r>
        <w:t>Week 12</w:t>
      </w:r>
      <w:r w:rsidR="00482B77">
        <w:tab/>
      </w:r>
      <w:r>
        <w:t>Multiple Meanings, Shades of Meaning</w:t>
      </w:r>
    </w:p>
    <w:p w14:paraId="5E91D606" w14:textId="2B0C01CB" w:rsidR="00112027" w:rsidRDefault="00112027">
      <w:r>
        <w:t>Week 13</w:t>
      </w:r>
      <w:r w:rsidR="00482B77">
        <w:tab/>
      </w:r>
      <w:r>
        <w:t>Author’s Purpose, Author’s Perspective</w:t>
      </w:r>
      <w:r w:rsidRPr="00133F90">
        <w:t xml:space="preserve"> </w:t>
      </w:r>
    </w:p>
    <w:p w14:paraId="2F2A687A" w14:textId="1398FCBA" w:rsidR="00482B77" w:rsidRDefault="00112027">
      <w:r>
        <w:t>Week 14</w:t>
      </w:r>
      <w:r w:rsidR="00482B77">
        <w:tab/>
      </w:r>
      <w:r>
        <w:t>Plot Development, Problem/Resolution, Setting</w:t>
      </w:r>
    </w:p>
    <w:p w14:paraId="1581977C" w14:textId="74487595" w:rsidR="00482B77" w:rsidRDefault="00112027">
      <w:r>
        <w:t>Week 15</w:t>
      </w:r>
      <w:r w:rsidR="00482B77">
        <w:tab/>
      </w:r>
      <w:r>
        <w:t>Cause/Effect</w:t>
      </w:r>
    </w:p>
    <w:p w14:paraId="105C966C" w14:textId="38659C93" w:rsidR="00482B77" w:rsidRDefault="00482B77">
      <w:r>
        <w:t>Week 16</w:t>
      </w:r>
      <w:r>
        <w:tab/>
        <w:t>Review/Assess</w:t>
      </w:r>
    </w:p>
    <w:p w14:paraId="44944DA9" w14:textId="77777777" w:rsidR="00482B77" w:rsidRDefault="00482B77"/>
    <w:p w14:paraId="48DE39C2" w14:textId="49992B2D" w:rsidR="00112027" w:rsidRDefault="00112027">
      <w:r>
        <w:t>Week 17</w:t>
      </w:r>
      <w:r>
        <w:tab/>
        <w:t>Conclusions, Inferences</w:t>
      </w:r>
    </w:p>
    <w:p w14:paraId="0874336D" w14:textId="342196F2" w:rsidR="00482B77" w:rsidRDefault="00112027">
      <w:r>
        <w:t>Week 18</w:t>
      </w:r>
      <w:r w:rsidR="00482B77">
        <w:tab/>
      </w:r>
      <w:r>
        <w:t>Character Development, Character Point of View</w:t>
      </w:r>
    </w:p>
    <w:p w14:paraId="32C288CD" w14:textId="24D66E5D" w:rsidR="004D2839" w:rsidRDefault="00112027" w:rsidP="00360659">
      <w:r>
        <w:t>Week 19</w:t>
      </w:r>
      <w:r w:rsidR="00482B77">
        <w:tab/>
      </w:r>
      <w:r>
        <w:t>Chronological Order</w:t>
      </w:r>
    </w:p>
    <w:p w14:paraId="6A8ECB73" w14:textId="530B347D" w:rsidR="00482B77" w:rsidRDefault="00112027">
      <w:r>
        <w:t>Week 20</w:t>
      </w:r>
      <w:r w:rsidR="00482B77">
        <w:tab/>
      </w:r>
      <w:r>
        <w:t>Plot Development, Problem/Resolution, Setting</w:t>
      </w:r>
    </w:p>
    <w:p w14:paraId="031FDBAA" w14:textId="6ECB70A8" w:rsidR="00482B77" w:rsidRDefault="00112027">
      <w:r>
        <w:t>Week 21</w:t>
      </w:r>
      <w:r w:rsidR="00482B77">
        <w:tab/>
      </w:r>
      <w:r w:rsidR="00F34137">
        <w:t>Figurative/Descriptive Language</w:t>
      </w:r>
    </w:p>
    <w:p w14:paraId="607A29E9" w14:textId="35C1EE6D" w:rsidR="00BA2BBA" w:rsidRDefault="00112027">
      <w:r>
        <w:t>Week 22</w:t>
      </w:r>
      <w:r w:rsidR="00482B77">
        <w:tab/>
      </w:r>
      <w:r w:rsidR="00F34137">
        <w:t>Main Idea, Details, Chronological Order</w:t>
      </w:r>
    </w:p>
    <w:p w14:paraId="384104F1" w14:textId="1A91221D" w:rsidR="00482B77" w:rsidRDefault="00112027">
      <w:r>
        <w:t>Week 23</w:t>
      </w:r>
      <w:r w:rsidR="00482B77">
        <w:tab/>
      </w:r>
      <w:r>
        <w:t>Shades of Meaning, Analyze Words in Text</w:t>
      </w:r>
    </w:p>
    <w:p w14:paraId="1728B2C2" w14:textId="34F115B4" w:rsidR="00482B77" w:rsidRDefault="00482B77">
      <w:r>
        <w:t>Week 24</w:t>
      </w:r>
      <w:r>
        <w:tab/>
        <w:t>Review/Assess</w:t>
      </w:r>
    </w:p>
    <w:p w14:paraId="0F5E6FBB" w14:textId="77777777" w:rsidR="00482B77" w:rsidRDefault="00482B77"/>
    <w:p w14:paraId="1FDA59C8" w14:textId="3B5954EA" w:rsidR="00482B77" w:rsidRDefault="00482B77">
      <w:r>
        <w:t>Week 25</w:t>
      </w:r>
      <w:r>
        <w:tab/>
      </w:r>
      <w:r w:rsidR="006E630C">
        <w:t>Compare and Contrast</w:t>
      </w:r>
    </w:p>
    <w:p w14:paraId="16B31AC3" w14:textId="55EE6FD4" w:rsidR="00482B77" w:rsidRDefault="00482B77">
      <w:r>
        <w:t>Week 26</w:t>
      </w:r>
      <w:r>
        <w:tab/>
      </w:r>
      <w:r w:rsidR="00F34137">
        <w:t>Author’s Purpose, Author’s Perspective</w:t>
      </w:r>
    </w:p>
    <w:p w14:paraId="73E8C9AA" w14:textId="544D5AE3" w:rsidR="00482B77" w:rsidRDefault="00482B77">
      <w:r>
        <w:t>Week 27</w:t>
      </w:r>
      <w:r>
        <w:tab/>
      </w:r>
      <w:r w:rsidR="006E630C">
        <w:t>Cause/Effect</w:t>
      </w:r>
    </w:p>
    <w:p w14:paraId="26C4C57B" w14:textId="0AB15D18" w:rsidR="00482B77" w:rsidRDefault="00482B77">
      <w:r>
        <w:t>Week 28</w:t>
      </w:r>
      <w:r>
        <w:tab/>
      </w:r>
      <w:r w:rsidR="006E630C">
        <w:t>Themes/Topics</w:t>
      </w:r>
    </w:p>
    <w:p w14:paraId="65D9D5D7" w14:textId="68C345D6" w:rsidR="00482B77" w:rsidRDefault="00482B77">
      <w:r>
        <w:t>Week 29</w:t>
      </w:r>
      <w:r>
        <w:tab/>
      </w:r>
      <w:r w:rsidR="006E630C">
        <w:t>Text Structures</w:t>
      </w:r>
    </w:p>
    <w:p w14:paraId="70ED7C15" w14:textId="7A756214" w:rsidR="00482B77" w:rsidRDefault="00482B77">
      <w:r>
        <w:t>Week 30</w:t>
      </w:r>
      <w:r>
        <w:tab/>
      </w:r>
      <w:r w:rsidR="006E630C">
        <w:t>Character Development, Character Point of View</w:t>
      </w:r>
    </w:p>
    <w:p w14:paraId="583CED8B" w14:textId="28F34A8A" w:rsidR="00482B77" w:rsidRDefault="00482B77">
      <w:r>
        <w:t>Week 31</w:t>
      </w:r>
      <w:r>
        <w:tab/>
      </w:r>
      <w:r w:rsidR="006E630C">
        <w:t>Plot Development, Problem/Resolution, Setting</w:t>
      </w:r>
    </w:p>
    <w:p w14:paraId="0B55274A" w14:textId="580574B9" w:rsidR="00482B77" w:rsidRDefault="00482B77">
      <w:r>
        <w:t>Week 32</w:t>
      </w:r>
      <w:r>
        <w:tab/>
        <w:t>Review/Assess</w:t>
      </w:r>
    </w:p>
    <w:sectPr w:rsidR="00482B77" w:rsidSect="00482B7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720" w:right="648" w:bottom="720" w:left="792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69A2049" w14:textId="77777777" w:rsidR="00360659" w:rsidRDefault="00360659" w:rsidP="000569A3">
      <w:r>
        <w:separator/>
      </w:r>
    </w:p>
  </w:endnote>
  <w:endnote w:type="continuationSeparator" w:id="0">
    <w:p w14:paraId="4B704EE4" w14:textId="77777777" w:rsidR="00360659" w:rsidRDefault="00360659" w:rsidP="000569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61E5722" w14:textId="77777777" w:rsidR="00360659" w:rsidRDefault="00360659" w:rsidP="00363509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3C60D22" w14:textId="0B18DF67" w:rsidR="00360659" w:rsidRDefault="00D50B18" w:rsidP="000569A3">
    <w:pPr>
      <w:pStyle w:val="Footer"/>
      <w:ind w:right="360"/>
    </w:pPr>
    <w:sdt>
      <w:sdtPr>
        <w:id w:val="969400743"/>
        <w:placeholder>
          <w:docPart w:val="BC73D1443572B9428F08A45AB623154E"/>
        </w:placeholder>
        <w:temporary/>
        <w:showingPlcHdr/>
      </w:sdtPr>
      <w:sdtEndPr/>
      <w:sdtContent>
        <w:r w:rsidR="00360659">
          <w:t>[Type text]</w:t>
        </w:r>
      </w:sdtContent>
    </w:sdt>
    <w:r w:rsidR="00360659">
      <w:ptab w:relativeTo="margin" w:alignment="center" w:leader="none"/>
    </w:r>
    <w:sdt>
      <w:sdtPr>
        <w:id w:val="969400748"/>
        <w:placeholder>
          <w:docPart w:val="D1445EE648D7E249943D76C0F6E2EB5C"/>
        </w:placeholder>
        <w:temporary/>
        <w:showingPlcHdr/>
      </w:sdtPr>
      <w:sdtEndPr/>
      <w:sdtContent>
        <w:r w:rsidR="00360659">
          <w:t>[Type text]</w:t>
        </w:r>
      </w:sdtContent>
    </w:sdt>
    <w:r w:rsidR="00360659">
      <w:ptab w:relativeTo="margin" w:alignment="right" w:leader="none"/>
    </w:r>
    <w:sdt>
      <w:sdtPr>
        <w:id w:val="969400753"/>
        <w:placeholder>
          <w:docPart w:val="56D84936020BE84FB61F6447C5D68EB4"/>
        </w:placeholder>
        <w:temporary/>
        <w:showingPlcHdr/>
      </w:sdtPr>
      <w:sdtEndPr/>
      <w:sdtContent>
        <w:r w:rsidR="00360659">
          <w:t>[Type text]</w:t>
        </w:r>
      </w:sdtContent>
    </w:sdt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5019FC7" w14:textId="77777777" w:rsidR="00360659" w:rsidRDefault="00360659" w:rsidP="00363509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D50B18">
      <w:rPr>
        <w:rStyle w:val="PageNumber"/>
        <w:noProof/>
      </w:rPr>
      <w:t>1</w:t>
    </w:r>
    <w:r>
      <w:rPr>
        <w:rStyle w:val="PageNumber"/>
      </w:rPr>
      <w:fldChar w:fldCharType="end"/>
    </w:r>
  </w:p>
  <w:p w14:paraId="3CBADBAB" w14:textId="62DCE7D0" w:rsidR="00360659" w:rsidRDefault="00360659" w:rsidP="000569A3">
    <w:pPr>
      <w:pStyle w:val="Footer"/>
      <w:ind w:right="360"/>
    </w:pPr>
    <w:r>
      <w:t>FCPS Dept. of Curriculum and Instruction 2012</w:t>
    </w:r>
    <w:r>
      <w:ptab w:relativeTo="margin" w:alignment="center" w:leader="none"/>
    </w:r>
    <w:r>
      <w:ptab w:relativeTo="margin" w:alignment="right" w:leader="none"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8358CB6" w14:textId="77777777" w:rsidR="00360659" w:rsidRDefault="00360659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692AC5B" w14:textId="77777777" w:rsidR="00360659" w:rsidRDefault="00360659" w:rsidP="000569A3">
      <w:r>
        <w:separator/>
      </w:r>
    </w:p>
  </w:footnote>
  <w:footnote w:type="continuationSeparator" w:id="0">
    <w:p w14:paraId="490F7B0F" w14:textId="77777777" w:rsidR="00360659" w:rsidRDefault="00360659" w:rsidP="000569A3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6758E8B" w14:textId="73904DEF" w:rsidR="00360659" w:rsidRDefault="00360659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0755525" w14:textId="1C8348E6" w:rsidR="00360659" w:rsidRDefault="00360659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1129BEF" w14:textId="020AB460" w:rsidR="00360659" w:rsidRDefault="00360659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0F7061"/>
    <w:multiLevelType w:val="hybridMultilevel"/>
    <w:tmpl w:val="325E99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330C39"/>
    <w:multiLevelType w:val="hybridMultilevel"/>
    <w:tmpl w:val="0B30AA32"/>
    <w:lvl w:ilvl="0" w:tplc="942022E6">
      <w:start w:val="1"/>
      <w:numFmt w:val="bullet"/>
      <w:lvlText w:val=""/>
      <w:lvlJc w:val="left"/>
      <w:pPr>
        <w:ind w:left="720" w:hanging="504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0472F0"/>
    <w:multiLevelType w:val="hybridMultilevel"/>
    <w:tmpl w:val="C73005DE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3">
    <w:nsid w:val="14BF1449"/>
    <w:multiLevelType w:val="hybridMultilevel"/>
    <w:tmpl w:val="CB981B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8CF73B0"/>
    <w:multiLevelType w:val="hybridMultilevel"/>
    <w:tmpl w:val="D64497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5A0258E"/>
    <w:multiLevelType w:val="hybridMultilevel"/>
    <w:tmpl w:val="E8AE0B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69611B8"/>
    <w:multiLevelType w:val="multilevel"/>
    <w:tmpl w:val="A3489F0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9956403"/>
    <w:multiLevelType w:val="hybridMultilevel"/>
    <w:tmpl w:val="E5CC6326"/>
    <w:lvl w:ilvl="0" w:tplc="04090001">
      <w:start w:val="1"/>
      <w:numFmt w:val="bullet"/>
      <w:lvlText w:val=""/>
      <w:lvlJc w:val="left"/>
      <w:pPr>
        <w:ind w:left="57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01D5CC3"/>
    <w:multiLevelType w:val="hybridMultilevel"/>
    <w:tmpl w:val="B41E65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07A59B5"/>
    <w:multiLevelType w:val="hybridMultilevel"/>
    <w:tmpl w:val="919CA9AE"/>
    <w:lvl w:ilvl="0" w:tplc="04090001">
      <w:start w:val="1"/>
      <w:numFmt w:val="bullet"/>
      <w:lvlText w:val=""/>
      <w:lvlJc w:val="left"/>
      <w:pPr>
        <w:ind w:left="57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C18619E"/>
    <w:multiLevelType w:val="hybridMultilevel"/>
    <w:tmpl w:val="91D4DF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D304E86"/>
    <w:multiLevelType w:val="hybridMultilevel"/>
    <w:tmpl w:val="5EBA6A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0484CF6"/>
    <w:multiLevelType w:val="hybridMultilevel"/>
    <w:tmpl w:val="A3489F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2AF6CE6"/>
    <w:multiLevelType w:val="hybridMultilevel"/>
    <w:tmpl w:val="E93C69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DF43F89"/>
    <w:multiLevelType w:val="multilevel"/>
    <w:tmpl w:val="0B30AA32"/>
    <w:lvl w:ilvl="0">
      <w:start w:val="1"/>
      <w:numFmt w:val="bullet"/>
      <w:lvlText w:val=""/>
      <w:lvlJc w:val="left"/>
      <w:pPr>
        <w:ind w:left="720" w:hanging="504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0"/>
  </w:num>
  <w:num w:numId="3">
    <w:abstractNumId w:val="12"/>
  </w:num>
  <w:num w:numId="4">
    <w:abstractNumId w:val="6"/>
  </w:num>
  <w:num w:numId="5">
    <w:abstractNumId w:val="1"/>
  </w:num>
  <w:num w:numId="6">
    <w:abstractNumId w:val="14"/>
  </w:num>
  <w:num w:numId="7">
    <w:abstractNumId w:val="7"/>
  </w:num>
  <w:num w:numId="8">
    <w:abstractNumId w:val="2"/>
  </w:num>
  <w:num w:numId="9">
    <w:abstractNumId w:val="11"/>
  </w:num>
  <w:num w:numId="10">
    <w:abstractNumId w:val="3"/>
  </w:num>
  <w:num w:numId="11">
    <w:abstractNumId w:val="9"/>
  </w:num>
  <w:num w:numId="12">
    <w:abstractNumId w:val="5"/>
  </w:num>
  <w:num w:numId="13">
    <w:abstractNumId w:val="13"/>
  </w:num>
  <w:num w:numId="14">
    <w:abstractNumId w:val="10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6253"/>
    <w:rsid w:val="0003337C"/>
    <w:rsid w:val="000569A3"/>
    <w:rsid w:val="00073712"/>
    <w:rsid w:val="00097DDB"/>
    <w:rsid w:val="000D4D71"/>
    <w:rsid w:val="000F44F1"/>
    <w:rsid w:val="000F7EEB"/>
    <w:rsid w:val="00112027"/>
    <w:rsid w:val="00133F90"/>
    <w:rsid w:val="00142709"/>
    <w:rsid w:val="001438DE"/>
    <w:rsid w:val="001760E4"/>
    <w:rsid w:val="00183661"/>
    <w:rsid w:val="00197130"/>
    <w:rsid w:val="001D2982"/>
    <w:rsid w:val="001E10E5"/>
    <w:rsid w:val="0020218C"/>
    <w:rsid w:val="002227A1"/>
    <w:rsid w:val="002431D8"/>
    <w:rsid w:val="002814E8"/>
    <w:rsid w:val="00290C71"/>
    <w:rsid w:val="002B4BE2"/>
    <w:rsid w:val="002F6934"/>
    <w:rsid w:val="00303B77"/>
    <w:rsid w:val="003108F8"/>
    <w:rsid w:val="003139B6"/>
    <w:rsid w:val="00345C25"/>
    <w:rsid w:val="00360659"/>
    <w:rsid w:val="00363509"/>
    <w:rsid w:val="00377D2C"/>
    <w:rsid w:val="003B5A54"/>
    <w:rsid w:val="003E0528"/>
    <w:rsid w:val="004409D9"/>
    <w:rsid w:val="00453144"/>
    <w:rsid w:val="004571B1"/>
    <w:rsid w:val="00482B77"/>
    <w:rsid w:val="004C539D"/>
    <w:rsid w:val="004D2839"/>
    <w:rsid w:val="00506F3C"/>
    <w:rsid w:val="005A11CE"/>
    <w:rsid w:val="005A7CB1"/>
    <w:rsid w:val="00603EB4"/>
    <w:rsid w:val="006354E9"/>
    <w:rsid w:val="00635F62"/>
    <w:rsid w:val="006728C5"/>
    <w:rsid w:val="00680109"/>
    <w:rsid w:val="006A1E97"/>
    <w:rsid w:val="006E5F71"/>
    <w:rsid w:val="006E630C"/>
    <w:rsid w:val="006E7DC3"/>
    <w:rsid w:val="006F3AA0"/>
    <w:rsid w:val="006F60BB"/>
    <w:rsid w:val="00765AD5"/>
    <w:rsid w:val="00797BA9"/>
    <w:rsid w:val="007A43EC"/>
    <w:rsid w:val="007B33E0"/>
    <w:rsid w:val="007D1A4F"/>
    <w:rsid w:val="007F723B"/>
    <w:rsid w:val="0082745F"/>
    <w:rsid w:val="00832A81"/>
    <w:rsid w:val="00836253"/>
    <w:rsid w:val="0085557F"/>
    <w:rsid w:val="008672D8"/>
    <w:rsid w:val="00867F82"/>
    <w:rsid w:val="00877A55"/>
    <w:rsid w:val="0088068E"/>
    <w:rsid w:val="00884F2C"/>
    <w:rsid w:val="008A28DA"/>
    <w:rsid w:val="008B2E92"/>
    <w:rsid w:val="008C6B1F"/>
    <w:rsid w:val="008E23C0"/>
    <w:rsid w:val="008E4385"/>
    <w:rsid w:val="008F2ED5"/>
    <w:rsid w:val="00916EB2"/>
    <w:rsid w:val="009202D0"/>
    <w:rsid w:val="00962D93"/>
    <w:rsid w:val="00967DE4"/>
    <w:rsid w:val="00974636"/>
    <w:rsid w:val="009A3260"/>
    <w:rsid w:val="009C6FCB"/>
    <w:rsid w:val="009D129E"/>
    <w:rsid w:val="009D7023"/>
    <w:rsid w:val="00A00BFD"/>
    <w:rsid w:val="00A91F6A"/>
    <w:rsid w:val="00AB5FAF"/>
    <w:rsid w:val="00AD76B8"/>
    <w:rsid w:val="00AD7EB3"/>
    <w:rsid w:val="00B02087"/>
    <w:rsid w:val="00B11311"/>
    <w:rsid w:val="00B8315B"/>
    <w:rsid w:val="00B97A9A"/>
    <w:rsid w:val="00BA2BBA"/>
    <w:rsid w:val="00BB10F8"/>
    <w:rsid w:val="00BC00B9"/>
    <w:rsid w:val="00BC15EA"/>
    <w:rsid w:val="00BD26E1"/>
    <w:rsid w:val="00BE0540"/>
    <w:rsid w:val="00C07B2F"/>
    <w:rsid w:val="00C1317A"/>
    <w:rsid w:val="00C44F85"/>
    <w:rsid w:val="00C73671"/>
    <w:rsid w:val="00C81CA1"/>
    <w:rsid w:val="00CA0963"/>
    <w:rsid w:val="00CA6F2B"/>
    <w:rsid w:val="00CB0297"/>
    <w:rsid w:val="00CC1240"/>
    <w:rsid w:val="00CD459E"/>
    <w:rsid w:val="00CE6494"/>
    <w:rsid w:val="00D354DF"/>
    <w:rsid w:val="00D50B18"/>
    <w:rsid w:val="00DA55CB"/>
    <w:rsid w:val="00DF5893"/>
    <w:rsid w:val="00E123BD"/>
    <w:rsid w:val="00E517EC"/>
    <w:rsid w:val="00E81DAA"/>
    <w:rsid w:val="00E9466C"/>
    <w:rsid w:val="00EA32F7"/>
    <w:rsid w:val="00EA63CF"/>
    <w:rsid w:val="00EA71A1"/>
    <w:rsid w:val="00ED1C16"/>
    <w:rsid w:val="00ED71E9"/>
    <w:rsid w:val="00F0506D"/>
    <w:rsid w:val="00F34137"/>
    <w:rsid w:val="00F55BCD"/>
    <w:rsid w:val="00F64D44"/>
    <w:rsid w:val="00F76EDB"/>
    <w:rsid w:val="00FA1E0F"/>
    <w:rsid w:val="00FA7D54"/>
    <w:rsid w:val="00FB099B"/>
    <w:rsid w:val="00FB7F00"/>
    <w:rsid w:val="00FE05A3"/>
    <w:rsid w:val="00FE781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09D9215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0" w:defSemiHidden="0" w:defUnhideWhenUsed="0" w:defQFormat="0" w:count="276">
    <w:lsdException w:name="heading 1" w:uiPriority="9" w:qFormat="1"/>
    <w:lsdException w:name="List Paragraph" w:uiPriority="34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B0297"/>
    <w:pPr>
      <w:keepNext/>
      <w:keepLines/>
      <w:spacing w:before="480" w:line="276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3625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53144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CB0297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Header">
    <w:name w:val="header"/>
    <w:basedOn w:val="Normal"/>
    <w:link w:val="HeaderChar"/>
    <w:rsid w:val="000569A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0569A3"/>
  </w:style>
  <w:style w:type="paragraph" w:styleId="Footer">
    <w:name w:val="footer"/>
    <w:basedOn w:val="Normal"/>
    <w:link w:val="FooterChar"/>
    <w:rsid w:val="000569A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0569A3"/>
  </w:style>
  <w:style w:type="character" w:styleId="PageNumber">
    <w:name w:val="page number"/>
    <w:basedOn w:val="DefaultParagraphFont"/>
    <w:rsid w:val="000569A3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0" w:defSemiHidden="0" w:defUnhideWhenUsed="0" w:defQFormat="0" w:count="276">
    <w:lsdException w:name="heading 1" w:uiPriority="9" w:qFormat="1"/>
    <w:lsdException w:name="List Paragraph" w:uiPriority="34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B0297"/>
    <w:pPr>
      <w:keepNext/>
      <w:keepLines/>
      <w:spacing w:before="480" w:line="276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3625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53144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CB0297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Header">
    <w:name w:val="header"/>
    <w:basedOn w:val="Normal"/>
    <w:link w:val="HeaderChar"/>
    <w:rsid w:val="000569A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0569A3"/>
  </w:style>
  <w:style w:type="paragraph" w:styleId="Footer">
    <w:name w:val="footer"/>
    <w:basedOn w:val="Normal"/>
    <w:link w:val="FooterChar"/>
    <w:rsid w:val="000569A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0569A3"/>
  </w:style>
  <w:style w:type="character" w:styleId="PageNumber">
    <w:name w:val="page number"/>
    <w:basedOn w:val="DefaultParagraphFont"/>
    <w:rsid w:val="000569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oter" Target="footer2.xml"/><Relationship Id="rId13" Type="http://schemas.openxmlformats.org/officeDocument/2006/relationships/header" Target="header3.xml"/><Relationship Id="rId14" Type="http://schemas.openxmlformats.org/officeDocument/2006/relationships/footer" Target="footer3.xml"/><Relationship Id="rId15" Type="http://schemas.openxmlformats.org/officeDocument/2006/relationships/fontTable" Target="fontTable.xml"/><Relationship Id="rId16" Type="http://schemas.openxmlformats.org/officeDocument/2006/relationships/glossaryDocument" Target="glossary/document.xml"/><Relationship Id="rId1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header" Target="head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glossary/document.xml><?xml version="1.0" encoding="utf-8"?>
<w:glossary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BC73D1443572B9428F08A45AB623154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0E241CC-0CF9-8142-A1DF-DA30B3467E89}"/>
      </w:docPartPr>
      <w:docPartBody>
        <w:p w14:paraId="3C57711E" w14:textId="080B42CC" w:rsidR="00E21279" w:rsidRDefault="00090F53" w:rsidP="00090F53">
          <w:pPr>
            <w:pStyle w:val="BC73D1443572B9428F08A45AB623154E"/>
          </w:pPr>
          <w:r>
            <w:t>[Type text]</w:t>
          </w:r>
        </w:p>
      </w:docPartBody>
    </w:docPart>
    <w:docPart>
      <w:docPartPr>
        <w:name w:val="D1445EE648D7E249943D76C0F6E2EB5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2C78CA3-2859-E543-8116-64380C0BE70E}"/>
      </w:docPartPr>
      <w:docPartBody>
        <w:p w14:paraId="267A2506" w14:textId="56C121C0" w:rsidR="00E21279" w:rsidRDefault="00090F53" w:rsidP="00090F53">
          <w:pPr>
            <w:pStyle w:val="D1445EE648D7E249943D76C0F6E2EB5C"/>
          </w:pPr>
          <w:r>
            <w:t>[Type text]</w:t>
          </w:r>
        </w:p>
      </w:docPartBody>
    </w:docPart>
    <w:docPart>
      <w:docPartPr>
        <w:name w:val="56D84936020BE84FB61F6447C5D68EB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738103C-53B2-624F-B3EE-1618BCCF471B}"/>
      </w:docPartPr>
      <w:docPartBody>
        <w:p w14:paraId="46FA3CBC" w14:textId="0AB45386" w:rsidR="00E21279" w:rsidRDefault="00090F53" w:rsidP="00090F53">
          <w:pPr>
            <w:pStyle w:val="56D84936020BE84FB61F6447C5D68EB4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0F53"/>
    <w:rsid w:val="00090F53"/>
    <w:rsid w:val="00161720"/>
    <w:rsid w:val="006050CD"/>
    <w:rsid w:val="00E21279"/>
    <w:rsid w:val="00E5421C"/>
    <w:rsid w:val="00EB53E8"/>
    <w:rsid w:val="00F900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C73D1443572B9428F08A45AB623154E">
    <w:name w:val="BC73D1443572B9428F08A45AB623154E"/>
    <w:rsid w:val="00090F53"/>
  </w:style>
  <w:style w:type="paragraph" w:customStyle="1" w:styleId="D1445EE648D7E249943D76C0F6E2EB5C">
    <w:name w:val="D1445EE648D7E249943D76C0F6E2EB5C"/>
    <w:rsid w:val="00090F53"/>
  </w:style>
  <w:style w:type="paragraph" w:customStyle="1" w:styleId="56D84936020BE84FB61F6447C5D68EB4">
    <w:name w:val="56D84936020BE84FB61F6447C5D68EB4"/>
    <w:rsid w:val="00090F53"/>
  </w:style>
  <w:style w:type="paragraph" w:customStyle="1" w:styleId="E8C1700DE97A204B8543CD7E2880FFBC">
    <w:name w:val="E8C1700DE97A204B8543CD7E2880FFBC"/>
    <w:rsid w:val="00090F53"/>
  </w:style>
  <w:style w:type="paragraph" w:customStyle="1" w:styleId="27A37AD5B5CCF046AF379F7ABC076B82">
    <w:name w:val="27A37AD5B5CCF046AF379F7ABC076B82"/>
    <w:rsid w:val="00090F53"/>
  </w:style>
  <w:style w:type="paragraph" w:customStyle="1" w:styleId="C24A38FFB17A88448F9D423762A53E17">
    <w:name w:val="C24A38FFB17A88448F9D423762A53E17"/>
    <w:rsid w:val="00090F53"/>
  </w:style>
</w:styles>
</file>

<file path=word/glossary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C73D1443572B9428F08A45AB623154E">
    <w:name w:val="BC73D1443572B9428F08A45AB623154E"/>
    <w:rsid w:val="00090F53"/>
  </w:style>
  <w:style w:type="paragraph" w:customStyle="1" w:styleId="D1445EE648D7E249943D76C0F6E2EB5C">
    <w:name w:val="D1445EE648D7E249943D76C0F6E2EB5C"/>
    <w:rsid w:val="00090F53"/>
  </w:style>
  <w:style w:type="paragraph" w:customStyle="1" w:styleId="56D84936020BE84FB61F6447C5D68EB4">
    <w:name w:val="56D84936020BE84FB61F6447C5D68EB4"/>
    <w:rsid w:val="00090F53"/>
  </w:style>
  <w:style w:type="paragraph" w:customStyle="1" w:styleId="E8C1700DE97A204B8543CD7E2880FFBC">
    <w:name w:val="E8C1700DE97A204B8543CD7E2880FFBC"/>
    <w:rsid w:val="00090F53"/>
  </w:style>
  <w:style w:type="paragraph" w:customStyle="1" w:styleId="27A37AD5B5CCF046AF379F7ABC076B82">
    <w:name w:val="27A37AD5B5CCF046AF379F7ABC076B82"/>
    <w:rsid w:val="00090F53"/>
  </w:style>
  <w:style w:type="paragraph" w:customStyle="1" w:styleId="C24A38FFB17A88448F9D423762A53E17">
    <w:name w:val="C24A38FFB17A88448F9D423762A53E17"/>
    <w:rsid w:val="00090F5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D6CAD25-8402-A54E-964C-C32F6B2EE0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183</Words>
  <Characters>1048</Characters>
  <Application>Microsoft Macintosh Word</Application>
  <DocSecurity>0</DocSecurity>
  <Lines>8</Lines>
  <Paragraphs>2</Paragraphs>
  <ScaleCrop>false</ScaleCrop>
  <Company>DCPS</Company>
  <LinksUpToDate>false</LinksUpToDate>
  <CharactersWithSpaces>1229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Ike Fosters</dc:creator>
  <cp:keywords/>
  <cp:lastModifiedBy>Microsoft Office User</cp:lastModifiedBy>
  <cp:revision>9</cp:revision>
  <cp:lastPrinted>2012-03-29T13:50:00Z</cp:lastPrinted>
  <dcterms:created xsi:type="dcterms:W3CDTF">2012-05-15T16:48:00Z</dcterms:created>
  <dcterms:modified xsi:type="dcterms:W3CDTF">2012-05-30T13:46:00Z</dcterms:modified>
</cp:coreProperties>
</file>